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66E3" w14:textId="77777777" w:rsidR="00023D17" w:rsidRPr="000C320D" w:rsidRDefault="00023D17" w:rsidP="00023D17">
      <w:pPr>
        <w:spacing w:after="0" w:line="240" w:lineRule="auto"/>
        <w:contextualSpacing/>
        <w:jc w:val="center"/>
        <w:rPr>
          <w:rStyle w:val="WW8Num6z6"/>
        </w:rPr>
      </w:pPr>
    </w:p>
    <w:p w14:paraId="2DF5CAE3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7537B0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E630E2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EE0EB2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B665CF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6C70F1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35B6F9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95E19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5BD7A5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6CCABA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AA3016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03B920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E1C124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B449D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442043" w14:textId="2ED1816C" w:rsidR="00023D17" w:rsidRDefault="00023D17" w:rsidP="00023D1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«тхэквондо ИТФ»</w:t>
      </w:r>
    </w:p>
    <w:p w14:paraId="61969363" w14:textId="77777777" w:rsidR="00023D17" w:rsidRDefault="00023D17" w:rsidP="00023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EF439" w14:textId="4DB5D27A" w:rsidR="00126AC3" w:rsidRPr="00126AC3" w:rsidRDefault="00126AC3" w:rsidP="0012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C3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126AC3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126AC3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FB23CC">
        <w:rPr>
          <w:rFonts w:ascii="Times New Roman" w:hAnsi="Times New Roman" w:cs="Times New Roman"/>
          <w:sz w:val="28"/>
          <w:szCs w:val="28"/>
        </w:rPr>
        <w:br/>
      </w:r>
      <w:r w:rsidRPr="00126AC3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Порядка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126AC3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126AC3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AC042CD" w14:textId="6F20B5EE" w:rsidR="00023D17" w:rsidRDefault="00023D17" w:rsidP="00023D17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023D17">
        <w:rPr>
          <w:rFonts w:ascii="Times New Roman" w:hAnsi="Times New Roman" w:cs="Times New Roman"/>
          <w:sz w:val="28"/>
          <w:szCs w:val="28"/>
        </w:rPr>
        <w:t>тхэквондо ИТФ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CCF59AA" w14:textId="27ED6420" w:rsidR="00023D17" w:rsidRDefault="00023D17" w:rsidP="00023D17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126AC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26AC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AF822A" w14:textId="77777777" w:rsidR="00023D17" w:rsidRDefault="00023D17" w:rsidP="00023D17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D212999" w14:textId="77777777" w:rsidR="00023D17" w:rsidRDefault="00023D17" w:rsidP="00023D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45B017" w14:textId="77777777" w:rsidR="00023D17" w:rsidRDefault="00023D17" w:rsidP="00023D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815692" w14:textId="77777777" w:rsidR="00023D17" w:rsidRDefault="00023D17" w:rsidP="00023D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E2EE64" w14:textId="77777777" w:rsidR="00023D17" w:rsidRDefault="00023D17" w:rsidP="00023D1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0E03384" w14:textId="77777777" w:rsidR="00023D17" w:rsidRDefault="00023D17" w:rsidP="00023D17">
      <w:pPr>
        <w:spacing w:after="0" w:line="240" w:lineRule="auto"/>
        <w:sectPr w:rsidR="00023D1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29A52F59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C03A80">
        <w:rPr>
          <w:rFonts w:ascii="Times New Roman" w:hAnsi="Times New Roman" w:cs="Times New Roman"/>
          <w:b/>
          <w:sz w:val="28"/>
          <w:szCs w:val="28"/>
        </w:rPr>
        <w:t>«</w:t>
      </w:r>
      <w:r w:rsidR="00B97998">
        <w:rPr>
          <w:rFonts w:ascii="Times New Roman" w:hAnsi="Times New Roman" w:cs="Times New Roman"/>
          <w:b/>
          <w:sz w:val="28"/>
          <w:szCs w:val="28"/>
        </w:rPr>
        <w:t>тхэквондо ИТФ</w:t>
      </w:r>
      <w:r w:rsidRPr="00C03A80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15ACEF8" w14:textId="5ECD0E3B" w:rsidR="00AE2AAF" w:rsidRPr="00F12D8F" w:rsidRDefault="001F203C" w:rsidP="00F12D8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0DF94236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C03A80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7E3A38B1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E7279A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34D85356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C03A80">
        <w:rPr>
          <w:rFonts w:ascii="Times New Roman" w:hAnsi="Times New Roman" w:cs="Times New Roman"/>
          <w:sz w:val="28"/>
          <w:szCs w:val="28"/>
        </w:rPr>
        <w:t>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72DCC34" w14:textId="7815F2C8" w:rsidR="00AE2AAF" w:rsidRPr="00A543E6" w:rsidRDefault="001F203C">
      <w:pPr>
        <w:spacing w:after="0" w:line="240" w:lineRule="auto"/>
        <w:ind w:right="20" w:firstLine="709"/>
        <w:jc w:val="both"/>
      </w:pPr>
      <w:r w:rsidRPr="00A543E6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C03A80" w:rsidRPr="00A543E6">
        <w:rPr>
          <w:rFonts w:ascii="Times New Roman" w:hAnsi="Times New Roman" w:cs="Times New Roman"/>
          <w:sz w:val="28"/>
          <w:szCs w:val="28"/>
        </w:rPr>
        <w:t xml:space="preserve"> для спортивных дисциплин: </w:t>
      </w:r>
      <w:r w:rsidR="00B97998">
        <w:rPr>
          <w:rFonts w:ascii="Times New Roman" w:eastAsia="Times New Roman" w:hAnsi="Times New Roman" w:cs="Times New Roman"/>
          <w:sz w:val="28"/>
          <w:szCs w:val="28"/>
        </w:rPr>
        <w:t>весов</w:t>
      </w:r>
      <w:r w:rsidR="00E23225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B97998">
        <w:rPr>
          <w:rFonts w:ascii="Times New Roman" w:eastAsia="Times New Roman" w:hAnsi="Times New Roman" w:cs="Times New Roman"/>
          <w:sz w:val="28"/>
          <w:szCs w:val="28"/>
        </w:rPr>
        <w:t xml:space="preserve"> категори</w:t>
      </w:r>
      <w:r w:rsidR="00E2322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7998">
        <w:rPr>
          <w:rFonts w:ascii="Times New Roman" w:eastAsia="Times New Roman" w:hAnsi="Times New Roman" w:cs="Times New Roman"/>
          <w:sz w:val="28"/>
          <w:szCs w:val="28"/>
        </w:rPr>
        <w:t>, командные соревнования, разбивание досок, специальная техника, спарринг постановочный</w:t>
      </w:r>
      <w:r w:rsidR="00E7279A">
        <w:rPr>
          <w:rFonts w:ascii="Times New Roman" w:hAnsi="Times New Roman" w:cs="Times New Roman"/>
          <w:sz w:val="28"/>
          <w:szCs w:val="28"/>
        </w:rPr>
        <w:t>;</w:t>
      </w:r>
    </w:p>
    <w:p w14:paraId="52FFB112" w14:textId="6FB6ED09" w:rsidR="00AE2AAF" w:rsidRDefault="001F203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F12D8F">
        <w:rPr>
          <w:rFonts w:ascii="Times New Roman" w:hAnsi="Times New Roman" w:cs="Times New Roman"/>
          <w:sz w:val="28"/>
          <w:szCs w:val="28"/>
        </w:rPr>
        <w:t>;</w:t>
      </w:r>
    </w:p>
    <w:p w14:paraId="57B077DE" w14:textId="3CF96AE0" w:rsidR="00F12D8F" w:rsidRPr="00F12D8F" w:rsidRDefault="00F12D8F" w:rsidP="00F12D8F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20">
        <w:rPr>
          <w:rFonts w:ascii="Times New Roman" w:hAnsi="Times New Roman" w:cs="Times New Roman"/>
          <w:sz w:val="28"/>
          <w:szCs w:val="28"/>
        </w:rPr>
        <w:t xml:space="preserve">получить уровень спортивной квалификации (спортивный разряд), необходимый для зачисления и перевода на учебно-тренировочной этап </w:t>
      </w:r>
      <w:r>
        <w:rPr>
          <w:rFonts w:ascii="Times New Roman" w:hAnsi="Times New Roman" w:cs="Times New Roman"/>
          <w:sz w:val="28"/>
          <w:szCs w:val="28"/>
        </w:rPr>
        <w:br/>
      </w:r>
      <w:r w:rsidRPr="009E2620">
        <w:rPr>
          <w:rFonts w:ascii="Times New Roman" w:hAnsi="Times New Roman" w:cs="Times New Roman"/>
          <w:sz w:val="28"/>
          <w:szCs w:val="28"/>
        </w:rPr>
        <w:t>(этап спортивной специализации)</w:t>
      </w:r>
      <w:r w:rsidRPr="00351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спортивных дисциплин, </w:t>
      </w:r>
      <w:r>
        <w:rPr>
          <w:rFonts w:ascii="Times New Roman" w:eastAsia="Times New Roman" w:hAnsi="Times New Roman" w:cs="Times New Roman"/>
          <w:sz w:val="28"/>
          <w:szCs w:val="28"/>
        </w:rPr>
        <w:t>содержащих в своем наименовании слова «весовая категория», «командные соревнования», «разбивание досок», «специальная техника», «спарринг постановочный»</w:t>
      </w:r>
      <w:r w:rsidRPr="009E2620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64307B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3F72EEAA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535865A4" w:rsidR="00AE2AAF" w:rsidRPr="00126AC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26AC3" w:rsidRPr="00126AC3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126AC3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FB23CC">
        <w:rPr>
          <w:rFonts w:ascii="Times New Roman" w:hAnsi="Times New Roman" w:cs="Times New Roman"/>
          <w:sz w:val="28"/>
          <w:szCs w:val="28"/>
        </w:rPr>
        <w:br/>
      </w:r>
      <w:r w:rsidRPr="00126AC3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7918E69F" w:rsidR="00AE2AAF" w:rsidRDefault="001F203C">
      <w:pPr>
        <w:spacing w:after="0" w:line="240" w:lineRule="auto"/>
        <w:ind w:firstLine="709"/>
        <w:jc w:val="both"/>
      </w:pPr>
      <w:r w:rsidRPr="00126AC3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126AC3">
        <w:rPr>
          <w:rFonts w:ascii="Times New Roman" w:hAnsi="Times New Roman" w:cs="Times New Roman"/>
          <w:sz w:val="28"/>
          <w:szCs w:val="28"/>
        </w:rPr>
        <w:br/>
      </w:r>
      <w:r w:rsidR="00126AC3" w:rsidRPr="00126AC3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126AC3">
        <w:rPr>
          <w:rFonts w:ascii="Times New Roman" w:hAnsi="Times New Roman" w:cs="Times New Roman"/>
          <w:sz w:val="28"/>
          <w:szCs w:val="28"/>
        </w:rPr>
        <w:t>, начиная</w:t>
      </w:r>
      <w:r>
        <w:rPr>
          <w:rFonts w:ascii="Times New Roman" w:hAnsi="Times New Roman" w:cs="Times New Roman"/>
          <w:sz w:val="28"/>
          <w:szCs w:val="28"/>
        </w:rPr>
        <w:t xml:space="preserve">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65F2DD24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</w:t>
      </w:r>
      <w:r w:rsidRPr="00C03A80">
        <w:rPr>
          <w:rFonts w:ascii="Times New Roman" w:hAnsi="Times New Roman" w:cs="Times New Roman"/>
          <w:sz w:val="28"/>
          <w:szCs w:val="28"/>
        </w:rPr>
        <w:t>спорта 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1228B50" w14:textId="77777777" w:rsidR="002F3C94" w:rsidRPr="00341785" w:rsidRDefault="002F3C94" w:rsidP="002F3C9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4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2F3C94">
        <w:rPr>
          <w:rFonts w:ascii="Times New Roman" w:hAnsi="Times New Roman" w:cs="Times New Roman"/>
          <w:sz w:val="28"/>
          <w:szCs w:val="28"/>
        </w:rPr>
        <w:lastRenderedPageBreak/>
        <w:t>«кандидат в мастера спорта» не реже одного раза в два года;</w:t>
      </w:r>
    </w:p>
    <w:p w14:paraId="1FAD6EA7" w14:textId="561CA82C" w:rsidR="00AE2AAF" w:rsidRPr="00126AC3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26AC3" w:rsidRPr="00126AC3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126AC3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Pr="00126AC3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C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Pr="00126AC3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AC3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Pr="00126AC3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AC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Pr="00126AC3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AC3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Pr="00126AC3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AC3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Pr="00126AC3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AC3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Pr="00126AC3" w:rsidRDefault="001F203C">
      <w:pPr>
        <w:spacing w:after="0" w:line="240" w:lineRule="auto"/>
        <w:ind w:right="20" w:firstLine="709"/>
        <w:jc w:val="both"/>
      </w:pPr>
      <w:r w:rsidRPr="00126AC3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126AC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0320B5B1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AC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26AC3" w:rsidRPr="00126AC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126AC3">
        <w:rPr>
          <w:rFonts w:ascii="Times New Roman" w:hAnsi="Times New Roman" w:cs="Times New Roman"/>
          <w:sz w:val="28"/>
          <w:szCs w:val="28"/>
        </w:rPr>
        <w:t>;</w:t>
      </w:r>
    </w:p>
    <w:p w14:paraId="19B616EA" w14:textId="77777777" w:rsidR="002F3C94" w:rsidRPr="00341785" w:rsidRDefault="002F3C94" w:rsidP="002F3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4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1A0EF48" w14:textId="77777777" w:rsidR="002F3C94" w:rsidRDefault="002F3C9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C4EEAD0" w14:textId="77777777" w:rsidR="002F3C94" w:rsidRPr="00A97CF7" w:rsidRDefault="002F3C94" w:rsidP="002F3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CF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97C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7CF7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A92EB75" w14:textId="77777777" w:rsidR="002F3C94" w:rsidRPr="00A97CF7" w:rsidRDefault="002F3C94" w:rsidP="002F3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5F9C55" w14:textId="7E431EC2" w:rsidR="002F3C94" w:rsidRPr="00A97CF7" w:rsidRDefault="002F3C94" w:rsidP="002F3C94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A97CF7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97CF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</w:t>
      </w:r>
      <w:r w:rsidR="00FB23CC">
        <w:rPr>
          <w:rFonts w:ascii="Times New Roman" w:hAnsi="Times New Roman" w:cs="Times New Roman"/>
          <w:bCs/>
          <w:sz w:val="28"/>
          <w:szCs w:val="28"/>
        </w:rPr>
        <w:br/>
      </w:r>
      <w:r w:rsidR="00FB23CC">
        <w:rPr>
          <w:rFonts w:ascii="Times New Roman" w:hAnsi="Times New Roman" w:cs="Times New Roman"/>
          <w:bCs/>
          <w:sz w:val="28"/>
          <w:szCs w:val="28"/>
        </w:rPr>
        <w:br/>
      </w:r>
      <w:r w:rsidR="00FB23CC">
        <w:rPr>
          <w:rFonts w:ascii="Times New Roman" w:hAnsi="Times New Roman" w:cs="Times New Roman"/>
          <w:bCs/>
          <w:sz w:val="28"/>
          <w:szCs w:val="28"/>
        </w:rPr>
        <w:lastRenderedPageBreak/>
        <w:br/>
      </w:r>
      <w:r w:rsidRPr="00A97CF7">
        <w:rPr>
          <w:rFonts w:ascii="Times New Roman" w:hAnsi="Times New Roman" w:cs="Times New Roman"/>
          <w:bCs/>
          <w:sz w:val="28"/>
          <w:szCs w:val="28"/>
        </w:rPr>
        <w:t>этапу спортивной подготовки _____________________________________________.</w:t>
      </w:r>
    </w:p>
    <w:p w14:paraId="1BFD1E88" w14:textId="69B64DD4" w:rsidR="002F3C94" w:rsidRPr="00A97CF7" w:rsidRDefault="002F3C94" w:rsidP="002F3C94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97CF7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0C320D">
        <w:rPr>
          <w:rFonts w:ascii="Times New Roman" w:hAnsi="Times New Roman" w:cs="Times New Roman"/>
          <w:sz w:val="20"/>
          <w:szCs w:val="20"/>
        </w:rPr>
        <w:t>учебно-</w:t>
      </w:r>
      <w:r w:rsidRPr="00A97CF7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5888FCFB" w14:textId="77777777" w:rsidR="002F3C94" w:rsidRPr="00A97CF7" w:rsidRDefault="002F3C94" w:rsidP="002F3C94">
      <w:pPr>
        <w:pStyle w:val="af7"/>
        <w:numPr>
          <w:ilvl w:val="0"/>
          <w:numId w:val="6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F7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97CF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1A5DFE28" w14:textId="77777777" w:rsidR="002F3C94" w:rsidRPr="00A97CF7" w:rsidRDefault="002F3C94" w:rsidP="002F3C9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7CF7">
        <w:rPr>
          <w:rFonts w:ascii="Times New Roman" w:hAnsi="Times New Roman" w:cs="Times New Roman"/>
          <w:sz w:val="20"/>
          <w:szCs w:val="20"/>
        </w:rPr>
        <w:t>(</w:t>
      </w:r>
      <w:r w:rsidRPr="00A97CF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97CF7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97CF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2EBF743" w14:textId="77777777" w:rsidR="002F3C94" w:rsidRPr="00341785" w:rsidRDefault="002F3C94" w:rsidP="002F3C9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97CF7">
        <w:rPr>
          <w:rFonts w:ascii="Times New Roman" w:hAnsi="Times New Roman" w:cs="Times New Roman"/>
          <w:bCs/>
          <w:sz w:val="28"/>
          <w:szCs w:val="28"/>
        </w:rPr>
        <w:t>(</w:t>
      </w:r>
      <w:r w:rsidRPr="00A97CF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E995320" w14:textId="77777777" w:rsidR="00E7279A" w:rsidRDefault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5AA104A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 w:rsidP="002F3C94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6E3C62D1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0E261B67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  <w:r w:rsidR="00FB23C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____________________.</w:t>
      </w:r>
    </w:p>
    <w:p w14:paraId="595E8C00" w14:textId="33CEAA85" w:rsidR="00AE2AAF" w:rsidRDefault="001F203C" w:rsidP="00FB23C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4D4E8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35B2DC4A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</w:t>
      </w:r>
      <w:r w:rsidR="004D4E88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6252EEBD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7F58B1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0F382D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92493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D637E" w14:textId="44EAE612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67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10"/>
        <w:gridCol w:w="968"/>
        <w:gridCol w:w="987"/>
        <w:gridCol w:w="1833"/>
        <w:gridCol w:w="1855"/>
        <w:gridCol w:w="3445"/>
        <w:gridCol w:w="2251"/>
      </w:tblGrid>
      <w:tr w:rsidR="00AE2AAF" w14:paraId="18ED0DC6" w14:textId="77777777" w:rsidTr="00F12D8F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292A5B6F" w:rsidR="00AE2AAF" w:rsidRPr="00126AC3" w:rsidRDefault="00126AC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126AC3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126AC3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3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E2AAF" w14:paraId="336F63EA" w14:textId="77777777" w:rsidTr="00F12D8F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126AC3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41E62D63" w:rsidR="00AE2AAF" w:rsidRPr="00C03A80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FB23CC">
              <w:rPr>
                <w:sz w:val="24"/>
                <w:szCs w:val="24"/>
                <w:lang w:val="ru-RU"/>
              </w:rPr>
              <w:br/>
            </w:r>
            <w:r w:rsidRPr="00C03A8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(этап спортивной</w:t>
            </w:r>
            <w:r w:rsidRPr="00C03A8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AE2AAF" w14:paraId="51A7D32F" w14:textId="77777777" w:rsidTr="00F12D8F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126AC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7F58B1" w:rsidRDefault="001F203C">
            <w:pPr>
              <w:pStyle w:val="TableParagraph"/>
              <w:ind w:left="302" w:right="116" w:hanging="144"/>
              <w:contextualSpacing/>
              <w:jc w:val="center"/>
            </w:pPr>
            <w:r w:rsidRPr="007F58B1">
              <w:rPr>
                <w:sz w:val="24"/>
                <w:szCs w:val="24"/>
              </w:rPr>
              <w:t>До трех</w:t>
            </w:r>
            <w:r w:rsidRPr="007F58B1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7F58B1" w:rsidRDefault="001F203C">
            <w:pPr>
              <w:pStyle w:val="TableParagraph"/>
              <w:ind w:left="92" w:right="78" w:hanging="1"/>
              <w:contextualSpacing/>
              <w:jc w:val="center"/>
            </w:pPr>
            <w:r w:rsidRPr="007F58B1">
              <w:rPr>
                <w:sz w:val="24"/>
                <w:szCs w:val="24"/>
              </w:rPr>
              <w:t>Свыше трех</w:t>
            </w:r>
            <w:r w:rsidRPr="007F58B1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4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F12D8F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126AC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AE2AAF" w14:paraId="1EEFDBFF" w14:textId="77777777" w:rsidTr="00F12D8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126AC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F12D8F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126AC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C03A80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3A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F12D8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126AC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C03A80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C03A80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C03A80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C03A80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C03A80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C03A80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F12D8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126AC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AE2AAF" w14:paraId="6FBDFBE9" w14:textId="77777777" w:rsidTr="00F12D8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126AC3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F12D8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15320F53" w:rsidR="00AE2AAF" w:rsidRPr="00126AC3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126AC3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F12D8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126AC3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126AC3">
              <w:rPr>
                <w:sz w:val="24"/>
                <w:szCs w:val="24"/>
              </w:rPr>
              <w:t xml:space="preserve">Специальная </w:t>
            </w:r>
            <w:r w:rsidRPr="00126AC3">
              <w:rPr>
                <w:spacing w:val="-58"/>
                <w:sz w:val="24"/>
                <w:szCs w:val="24"/>
              </w:rPr>
              <w:t xml:space="preserve"> </w:t>
            </w:r>
            <w:r w:rsidRPr="00126AC3">
              <w:rPr>
                <w:sz w:val="24"/>
                <w:szCs w:val="24"/>
              </w:rPr>
              <w:t>физическая</w:t>
            </w:r>
            <w:r w:rsidRPr="00126AC3">
              <w:rPr>
                <w:spacing w:val="1"/>
                <w:sz w:val="24"/>
                <w:szCs w:val="24"/>
              </w:rPr>
              <w:t xml:space="preserve"> </w:t>
            </w:r>
            <w:r w:rsidRPr="00126AC3"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F12D8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73ADA537" w:rsidR="00AE2AAF" w:rsidRPr="00126AC3" w:rsidRDefault="00126AC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126AC3">
              <w:rPr>
                <w:sz w:val="24"/>
                <w:szCs w:val="24"/>
                <w:lang w:val="ru-RU" w:eastAsia="ru-RU"/>
              </w:rPr>
              <w:t>Участие в с</w:t>
            </w:r>
            <w:r w:rsidRPr="00126AC3">
              <w:rPr>
                <w:sz w:val="24"/>
                <w:szCs w:val="24"/>
                <w:lang w:eastAsia="ru-RU"/>
              </w:rPr>
              <w:t>портивны</w:t>
            </w:r>
            <w:r w:rsidRPr="00126AC3">
              <w:rPr>
                <w:sz w:val="24"/>
                <w:szCs w:val="24"/>
                <w:lang w:val="ru-RU" w:eastAsia="ru-RU"/>
              </w:rPr>
              <w:t>х</w:t>
            </w:r>
            <w:r w:rsidRPr="00126AC3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126AC3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F12D8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F12D8F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F12D8F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F12D8F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F12D8F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C03A80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03A8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F12D8F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F12D8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F12D8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F12D8F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F12D8F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C03A80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03A8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F12D8F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0E54398" w14:textId="77777777" w:rsidR="007F58B1" w:rsidRDefault="001F203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5B6660C1" w14:textId="17CB5382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7F58B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065F1176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82D9D49" w14:textId="58F79C96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3F00A2" w14:textId="77777777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126AC3" w:rsidRPr="00682092" w14:paraId="735C129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34A56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0B99078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E82CB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7B87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036C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126AC3" w:rsidRPr="00682092" w14:paraId="120F0F3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41E1DB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824EA0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126AC3" w:rsidRPr="00682092" w14:paraId="7ABDD6F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C78892" w14:textId="77777777" w:rsidR="00126AC3" w:rsidRPr="00682092" w:rsidRDefault="00126AC3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CF2FD8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B2D0A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CAB9B9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E7DE512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EC9DA3A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0C5B21E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B4F1AF1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548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26AC3" w:rsidRPr="00682092" w14:paraId="713A4F1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EC22C9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FF524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94A0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A69B87C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4D743BD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14E8991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D006CB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456CD85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2D87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26AC3" w:rsidRPr="00682092" w14:paraId="6DC8CC1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8DDED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6B7D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B9A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4A9B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26AC3" w:rsidRPr="00682092" w14:paraId="6A80D87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4B4A07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63D220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126AC3" w:rsidRPr="00682092" w14:paraId="56A34CA3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FD019A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336FD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457B2D4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374294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A61A1AE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E844BDA" w14:textId="77777777" w:rsidR="00126AC3" w:rsidRPr="00682092" w:rsidRDefault="00126AC3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DA84" w14:textId="77777777" w:rsidR="00126AC3" w:rsidRPr="00682092" w:rsidRDefault="00126AC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5F1B838" w14:textId="77777777" w:rsidR="00126AC3" w:rsidRPr="00682092" w:rsidRDefault="00126AC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5351403" w14:textId="77777777" w:rsidR="00126AC3" w:rsidRPr="00682092" w:rsidRDefault="00126AC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04D7E7F" w14:textId="77777777" w:rsidR="00126AC3" w:rsidRPr="00682092" w:rsidRDefault="00126AC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ABF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26AC3" w:rsidRPr="00682092" w14:paraId="478EEBF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BFEE5E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286E3B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99E5B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6DCE97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3F657D9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E7D7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26AC3" w:rsidRPr="00682092" w14:paraId="4A4C854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E1EF1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EBB4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1E4C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3581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26AC3" w:rsidRPr="00682092" w14:paraId="266CAE8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A1F8E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D62596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126AC3" w:rsidRPr="00682092" w14:paraId="562EB45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7146DE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B87EDA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6E7409F" w14:textId="77777777" w:rsidR="00126AC3" w:rsidRPr="00682092" w:rsidRDefault="00126AC3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BEB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C4F9D24" w14:textId="77777777" w:rsidR="00126AC3" w:rsidRPr="00682092" w:rsidRDefault="00126AC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54C2E97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3FC2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26AC3" w:rsidRPr="00682092" w14:paraId="0F351C2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956A7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E37D5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F80C730" w14:textId="77777777" w:rsidR="00126AC3" w:rsidRPr="00682092" w:rsidRDefault="00126AC3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FD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13148AD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ABDDF8D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13601BB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5726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26AC3" w:rsidRPr="00682092" w14:paraId="0B2B50E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5EBB9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0CCBB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086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76BE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26AC3" w:rsidRPr="00682092" w14:paraId="6035589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CCA8A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6FFC78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126AC3" w:rsidRPr="00682092" w14:paraId="6A51448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948041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0930ED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E2EA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55C1DA5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9EA3FB3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A9A7A10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23498EF5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7FE09F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4FEE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26AC3" w:rsidRPr="00682092" w14:paraId="2132F5B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01FC1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F07FA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BFE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57DF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26AC3" w:rsidRPr="00310D7D" w14:paraId="114A71E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9DA2E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3E8FC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CFF5" w14:textId="77777777" w:rsidR="00126AC3" w:rsidRPr="00682092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BDA0" w14:textId="77777777" w:rsidR="00126AC3" w:rsidRPr="00310D7D" w:rsidRDefault="00126AC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418EABFA" w14:textId="77777777" w:rsidR="00AE2AAF" w:rsidRDefault="00AE2AAF"/>
    <w:p w14:paraId="24B50DDA" w14:textId="77777777" w:rsidR="00126AC3" w:rsidRDefault="00126AC3"/>
    <w:p w14:paraId="52947AC0" w14:textId="56F233AB" w:rsidR="00126AC3" w:rsidRDefault="00126AC3">
      <w:pPr>
        <w:sectPr w:rsidR="00126AC3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73D714B9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07FE9">
        <w:rPr>
          <w:rFonts w:ascii="Times New Roman" w:hAnsi="Times New Roman" w:cs="Times New Roman"/>
          <w:sz w:val="28"/>
          <w:szCs w:val="28"/>
        </w:rPr>
        <w:t>«</w:t>
      </w:r>
      <w:r w:rsidR="00B97998">
        <w:rPr>
          <w:rFonts w:ascii="Times New Roman" w:hAnsi="Times New Roman" w:cs="Times New Roman"/>
          <w:sz w:val="28"/>
          <w:szCs w:val="28"/>
        </w:rPr>
        <w:t>тхэквондо ИТФ</w:t>
      </w:r>
      <w:r w:rsidRPr="00F07FE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63A92CB1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C2469A0" w14:textId="4BF50B79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2C5ED9D" w14:textId="77777777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AE2AAF" w14:paraId="49B8F9C4" w14:textId="77777777" w:rsidTr="00F12D8F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F12D8F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F12D8F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F12D8F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0B43352C" w:rsidR="002F3C94" w:rsidRDefault="002F3C94">
      <w:pPr>
        <w:pStyle w:val="af2"/>
        <w:spacing w:before="5"/>
        <w:contextualSpacing/>
        <w:jc w:val="both"/>
      </w:pPr>
    </w:p>
    <w:p w14:paraId="2C5B9F32" w14:textId="77777777" w:rsidR="002F3C94" w:rsidRDefault="002F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049F3C1" w14:textId="77777777" w:rsidR="002F3C94" w:rsidRPr="002F3C94" w:rsidRDefault="002F3C94" w:rsidP="002F3C94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2F3C9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018EE4E" w14:textId="378E5D05" w:rsidR="002F3C94" w:rsidRPr="002F3C94" w:rsidRDefault="002F3C94" w:rsidP="002F3C94">
      <w:pPr>
        <w:spacing w:after="0" w:line="240" w:lineRule="auto"/>
        <w:ind w:left="8505"/>
        <w:jc w:val="center"/>
        <w:rPr>
          <w:sz w:val="28"/>
          <w:szCs w:val="28"/>
        </w:rPr>
      </w:pPr>
      <w:r w:rsidRPr="002F3C9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F3C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F3C9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тхэквондо ИТФ</w:t>
      </w:r>
      <w:r w:rsidRPr="002F3C9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F3C9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77B1334" w14:textId="77777777" w:rsidR="002F3C94" w:rsidRPr="002F3C94" w:rsidRDefault="002F3C94" w:rsidP="002F3C94">
      <w:pPr>
        <w:spacing w:after="0" w:line="240" w:lineRule="auto"/>
        <w:ind w:left="8505"/>
        <w:jc w:val="center"/>
        <w:rPr>
          <w:sz w:val="28"/>
          <w:szCs w:val="28"/>
        </w:rPr>
      </w:pPr>
      <w:r w:rsidRPr="002F3C9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79CAF2B" w14:textId="77777777" w:rsidR="002F3C94" w:rsidRPr="002F3C94" w:rsidRDefault="002F3C94" w:rsidP="002F3C9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F8F96F" w14:textId="77777777" w:rsidR="002F3C94" w:rsidRPr="002F3C94" w:rsidRDefault="002F3C94" w:rsidP="002F3C9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F3C9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A85F80E" w14:textId="77777777" w:rsidR="002F3C94" w:rsidRPr="002F3C94" w:rsidRDefault="002F3C94" w:rsidP="002F3C94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08A1E09" w14:textId="77777777" w:rsidR="002F3C94" w:rsidRPr="002F3C94" w:rsidRDefault="002F3C94" w:rsidP="002F3C94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2F3C94">
        <w:rPr>
          <w:rFonts w:eastAsia="Calibri"/>
          <w:b/>
          <w:bCs/>
          <w:sz w:val="28"/>
          <w:szCs w:val="28"/>
        </w:rPr>
        <w:t>Учебно-тематический план</w:t>
      </w: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126AC3" w:rsidRPr="00C612B3" w14:paraId="3A92B2AF" w14:textId="77777777" w:rsidTr="00126AC3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F9B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80E7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156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EBF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AE6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126AC3" w:rsidRPr="00C612B3" w14:paraId="6B4FCAAA" w14:textId="77777777" w:rsidTr="00126AC3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DC834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A8E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75C" w14:textId="77777777" w:rsidR="00126AC3" w:rsidRPr="00D46817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DBD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D5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AC3" w:rsidRPr="00C612B3" w14:paraId="370256EE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BDD6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21B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6E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FA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44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126AC3" w:rsidRPr="00C612B3" w14:paraId="57B173D8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DBF73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A8F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C7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476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F28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126AC3" w:rsidRPr="00C612B3" w14:paraId="10253D6D" w14:textId="77777777" w:rsidTr="00126AC3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0BE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35A5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D28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923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DD3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126AC3" w:rsidRPr="00C612B3" w14:paraId="3B626DF6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240E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FAF7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B2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1632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824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126AC3" w:rsidRPr="00C612B3" w14:paraId="36534771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4AE3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BC1B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493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663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196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126AC3" w:rsidRPr="00C612B3" w14:paraId="3280F529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8C9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900B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F7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DB62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D0B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126AC3" w:rsidRPr="00AE5440" w14:paraId="3667CF88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EA8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2591" w14:textId="77777777" w:rsidR="00126AC3" w:rsidRPr="001628AD" w:rsidRDefault="00126AC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46E" w14:textId="77777777" w:rsidR="00126AC3" w:rsidRPr="00C612B3" w:rsidRDefault="00126AC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0E4" w14:textId="77777777" w:rsidR="00126AC3" w:rsidRPr="00C612B3" w:rsidRDefault="00126AC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A5C1" w14:textId="77777777" w:rsidR="00126AC3" w:rsidRPr="00AE5440" w:rsidRDefault="00126AC3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126AC3" w:rsidRPr="00C612B3" w14:paraId="6FF458E2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155E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297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0D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8E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E34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126AC3" w:rsidRPr="00C612B3" w14:paraId="2D7F9DEE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2CA0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54A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6FE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63C2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E11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126AC3" w:rsidRPr="00C612B3" w14:paraId="03E50E9B" w14:textId="77777777" w:rsidTr="00126AC3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7F71" w14:textId="77777777" w:rsidR="00126AC3" w:rsidRPr="0051479E" w:rsidRDefault="00126AC3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CC92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19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309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024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26AC3" w:rsidRPr="00C612B3" w14:paraId="0C7FAE05" w14:textId="77777777" w:rsidTr="00126AC3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007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6815A46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D3D1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CD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0C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8AC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26AC3" w:rsidRPr="00C612B3" w14:paraId="79F3D9FD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3BDA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50BD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A06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593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864B" w14:textId="77777777" w:rsidR="00126AC3" w:rsidRPr="00C612B3" w:rsidRDefault="00126AC3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126AC3" w:rsidRPr="003B175D" w14:paraId="3B6F69DB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EAA96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F0B8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D7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318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CD79" w14:textId="77777777" w:rsidR="00126AC3" w:rsidRPr="003B175D" w:rsidRDefault="00126AC3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126AC3" w:rsidRPr="00C612B3" w14:paraId="14C1999F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DAA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7903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25F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95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D87" w14:textId="77777777" w:rsidR="00126AC3" w:rsidRPr="00C612B3" w:rsidRDefault="00126AC3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126AC3" w:rsidRPr="00BF51AC" w14:paraId="2837C86E" w14:textId="77777777" w:rsidTr="00126AC3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F175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4A3D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DED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139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3896" w14:textId="77777777" w:rsidR="00126AC3" w:rsidRPr="00BF51AC" w:rsidRDefault="00126AC3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126AC3" w:rsidRPr="00C612B3" w14:paraId="7C3B8CAF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0FA33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795A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513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0E9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7022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126AC3" w:rsidRPr="00C612B3" w14:paraId="1B401A13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089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5BCD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43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6B2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66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126AC3" w:rsidRPr="00C612B3" w14:paraId="1693FB8F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176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B5B7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0B8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F3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022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26AC3" w:rsidRPr="00C612B3" w14:paraId="0DA45257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634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96AE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67E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E8D3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3A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126AC3" w:rsidRPr="00C612B3" w14:paraId="48212FF2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9C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A1F7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860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99C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BF6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126AC3" w:rsidRPr="00C612B3" w14:paraId="18BA3B49" w14:textId="77777777" w:rsidTr="00126AC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401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7345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CF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11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9A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26AC3" w:rsidRPr="00C612B3" w14:paraId="39AD2BC1" w14:textId="77777777" w:rsidTr="00126AC3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1B2A" w14:textId="552CD346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26AC3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E436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D02B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8A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D2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126AC3" w:rsidRPr="00C612B3" w14:paraId="41101BB6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4DE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5E25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8E21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5E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841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126AC3" w:rsidRPr="00C612B3" w14:paraId="4B9170F9" w14:textId="77777777" w:rsidTr="00126AC3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3F481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B51C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82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7D63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3906" w14:textId="77777777" w:rsidR="00126AC3" w:rsidRPr="00C612B3" w:rsidRDefault="00126AC3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126AC3" w:rsidRPr="00C612B3" w14:paraId="0D56DD44" w14:textId="77777777" w:rsidTr="00126AC3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7D97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C8B4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81B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6CD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D9C3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126AC3" w:rsidRPr="00C612B3" w14:paraId="46AEB2D8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341D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6BB0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25D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857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E518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126AC3" w:rsidRPr="00C612B3" w14:paraId="799950B8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FDC3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ECD8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0EC2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EB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B54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26AC3" w:rsidRPr="00C612B3" w14:paraId="70838EB7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A9C7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07C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6C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2E2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73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126AC3" w:rsidRPr="00C612B3" w14:paraId="1DA96291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9D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041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6774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7E9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26AC3" w:rsidRPr="00C612B3" w14:paraId="10FBF9CA" w14:textId="77777777" w:rsidTr="00126AC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AE3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3183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72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F0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26AC3" w:rsidRPr="00C612B3" w14:paraId="131B3435" w14:textId="77777777" w:rsidTr="00126AC3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7BB9" w14:textId="77777777" w:rsidR="00126AC3" w:rsidRPr="00C612B3" w:rsidRDefault="00126AC3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0592AA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C061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366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50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A6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AC3" w:rsidRPr="00C612B3" w14:paraId="7C7FA73A" w14:textId="77777777" w:rsidTr="00126AC3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E825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EA99" w14:textId="77777777" w:rsidR="00126AC3" w:rsidRPr="00F5772E" w:rsidRDefault="00126AC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CDF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5E04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AA00" w14:textId="77777777" w:rsidR="00126AC3" w:rsidRPr="00C612B3" w:rsidRDefault="00126AC3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126AC3" w:rsidRPr="00C612B3" w14:paraId="6F319666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F451F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8337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9D5C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BE1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794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126AC3" w:rsidRPr="00C612B3" w14:paraId="150B874E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3CAE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DA4F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E5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09F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826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126AC3" w:rsidRPr="00C612B3" w14:paraId="578F523C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285A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ABCA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6E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361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77F1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26AC3" w:rsidRPr="00C612B3" w14:paraId="336D9F8C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2A10A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CEB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DBB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3A3D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EB0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126AC3" w:rsidRPr="00C612B3" w14:paraId="33D5EBE2" w14:textId="77777777" w:rsidTr="00126AC3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E903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CA1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25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5E5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126AC3" w:rsidRPr="00C612B3" w14:paraId="5860D299" w14:textId="77777777" w:rsidTr="00126AC3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00D7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F35F" w14:textId="77777777" w:rsidR="00126AC3" w:rsidRPr="001628AD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7759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A7E" w14:textId="77777777" w:rsidR="00126AC3" w:rsidRPr="00C612B3" w:rsidRDefault="00126AC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DAEF6F1" w14:textId="77777777" w:rsidR="002F3C94" w:rsidRPr="002F3C94" w:rsidRDefault="002F3C94" w:rsidP="002F3C94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bookmarkEnd w:id="2"/>
    <w:p w14:paraId="2181CA86" w14:textId="77777777" w:rsidR="00AE2AAF" w:rsidRDefault="00AE2AAF">
      <w:pPr>
        <w:pStyle w:val="af2"/>
        <w:spacing w:before="5"/>
        <w:contextualSpacing/>
        <w:jc w:val="both"/>
      </w:pPr>
    </w:p>
    <w:sectPr w:rsidR="00AE2AAF" w:rsidSect="00F12D8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2DCE" w14:textId="77777777" w:rsidR="008F3974" w:rsidRDefault="008F3974">
      <w:pPr>
        <w:spacing w:after="0" w:line="240" w:lineRule="auto"/>
      </w:pPr>
      <w:r>
        <w:separator/>
      </w:r>
    </w:p>
  </w:endnote>
  <w:endnote w:type="continuationSeparator" w:id="0">
    <w:p w14:paraId="65B610D2" w14:textId="77777777" w:rsidR="008F3974" w:rsidRDefault="008F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EC3B" w14:textId="77777777" w:rsidR="008F3974" w:rsidRDefault="008F3974">
      <w:r>
        <w:separator/>
      </w:r>
    </w:p>
  </w:footnote>
  <w:footnote w:type="continuationSeparator" w:id="0">
    <w:p w14:paraId="6EEE9546" w14:textId="77777777" w:rsidR="008F3974" w:rsidRDefault="008F3974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C320D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C320D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C320D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C320D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C320D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23B43888"/>
    <w:lvl w:ilvl="0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3ABA4475"/>
    <w:multiLevelType w:val="hybridMultilevel"/>
    <w:tmpl w:val="FE3E3FE2"/>
    <w:lvl w:ilvl="0" w:tplc="EA4893DE">
      <w:start w:val="14"/>
      <w:numFmt w:val="decimal"/>
      <w:lvlText w:val="%1."/>
      <w:lvlJc w:val="left"/>
      <w:pPr>
        <w:ind w:left="93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23D17"/>
    <w:rsid w:val="000C320D"/>
    <w:rsid w:val="00126AC3"/>
    <w:rsid w:val="001F203C"/>
    <w:rsid w:val="002F3C94"/>
    <w:rsid w:val="003B59A1"/>
    <w:rsid w:val="004D4E88"/>
    <w:rsid w:val="006F2992"/>
    <w:rsid w:val="007F1E52"/>
    <w:rsid w:val="007F58B1"/>
    <w:rsid w:val="00870D21"/>
    <w:rsid w:val="00875631"/>
    <w:rsid w:val="008F3974"/>
    <w:rsid w:val="00904983"/>
    <w:rsid w:val="00943436"/>
    <w:rsid w:val="00A543E6"/>
    <w:rsid w:val="00A97CF7"/>
    <w:rsid w:val="00AE2AAF"/>
    <w:rsid w:val="00B97998"/>
    <w:rsid w:val="00C03A80"/>
    <w:rsid w:val="00E23225"/>
    <w:rsid w:val="00E70331"/>
    <w:rsid w:val="00E7279A"/>
    <w:rsid w:val="00ED53A2"/>
    <w:rsid w:val="00F07FE9"/>
    <w:rsid w:val="00F12D8F"/>
    <w:rsid w:val="00F174F6"/>
    <w:rsid w:val="00F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3F0697BD-AD7E-4F17-A37E-5F22D63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26AC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26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126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B61C-A401-40CE-B88D-005D8E0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4249</Words>
  <Characters>24222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14</cp:revision>
  <cp:lastPrinted>2022-04-27T13:11:00Z</cp:lastPrinted>
  <dcterms:created xsi:type="dcterms:W3CDTF">2022-05-11T08:06:00Z</dcterms:created>
  <dcterms:modified xsi:type="dcterms:W3CDTF">2022-10-13T16:11:00Z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